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D30" w14:textId="2B5E8A9E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8D121EB" w14:textId="77777777" w:rsidR="00B92F50" w:rsidRPr="001B7C3B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B7C3B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1A0F1927" w14:textId="77777777" w:rsidR="00B92F50" w:rsidRPr="001B7C3B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1B7C3B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1B7C3B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7596F74E" w14:textId="77777777" w:rsidR="00B92F50" w:rsidRPr="001B7C3B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1B7C3B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3B9A7042" w14:textId="77777777" w:rsidR="00B92F50" w:rsidRPr="001B7C3B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2ED176CF" w14:textId="70A9A6C9" w:rsidR="00B92F50" w:rsidRPr="001B7C3B" w:rsidRDefault="00AA3A04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1B7C3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15 декабр</w:t>
      </w:r>
      <w:r w:rsidR="00AF338C" w:rsidRPr="001B7C3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я</w:t>
      </w:r>
      <w:r w:rsidR="00BA5E51" w:rsidRPr="001B7C3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="007A6B3C" w:rsidRPr="001B7C3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B92F50" w:rsidRPr="001B7C3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</w:t>
      </w:r>
      <w:r w:rsidR="00B92F50" w:rsidRPr="001B7C3B">
        <w:rPr>
          <w:rFonts w:ascii="Arial" w:eastAsia="Arial Unicode MS" w:hAnsi="Arial" w:cs="Arial"/>
          <w:b/>
          <w:sz w:val="24"/>
          <w:szCs w:val="24"/>
          <w:lang w:eastAsia="ru-RU"/>
        </w:rPr>
        <w:t>№</w:t>
      </w:r>
      <w:r w:rsidR="00B92F50" w:rsidRPr="001B7C3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7A6B3C" w:rsidRPr="001B7C3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8</w:t>
      </w:r>
      <w:r w:rsidR="00B92F50" w:rsidRPr="001B7C3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Pr="001B7C3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</w:p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10511756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AA3A04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0007C002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04.2015 г. № 7/5 и на основании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обращения главы управы района Капотня города Москвы 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Давидовича И.Ф.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AA3A04">
        <w:rPr>
          <w:rFonts w:ascii="Times New Roman" w:eastAsia="Times New Roman" w:hAnsi="Times New Roman" w:cs="Times New Roman"/>
          <w:sz w:val="27"/>
          <w:szCs w:val="27"/>
        </w:rPr>
        <w:t>13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.</w:t>
      </w:r>
      <w:r w:rsidR="00AA3A04">
        <w:rPr>
          <w:rFonts w:ascii="Times New Roman" w:eastAsia="Times New Roman" w:hAnsi="Times New Roman" w:cs="Times New Roman"/>
          <w:sz w:val="27"/>
          <w:szCs w:val="27"/>
        </w:rPr>
        <w:t>12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>КП-СЛ-</w:t>
      </w:r>
      <w:r w:rsidR="00AA3A04">
        <w:rPr>
          <w:rFonts w:ascii="Times New Roman" w:eastAsia="Times New Roman" w:hAnsi="Times New Roman" w:cs="Times New Roman"/>
          <w:sz w:val="27"/>
          <w:szCs w:val="27"/>
        </w:rPr>
        <w:t>1358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 xml:space="preserve">/22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2C0465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AA3A04">
        <w:rPr>
          <w:rFonts w:ascii="Times New Roman" w:eastAsia="Times New Roman" w:hAnsi="Times New Roman" w:cs="Times New Roman"/>
          <w:sz w:val="27"/>
          <w:szCs w:val="27"/>
        </w:rPr>
        <w:t>84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AA3A04">
        <w:rPr>
          <w:rFonts w:ascii="Times New Roman" w:eastAsia="Times New Roman" w:hAnsi="Times New Roman" w:cs="Times New Roman"/>
          <w:sz w:val="27"/>
          <w:szCs w:val="27"/>
        </w:rPr>
        <w:t>13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.</w:t>
      </w:r>
      <w:r w:rsidR="00AA3A04">
        <w:rPr>
          <w:rFonts w:ascii="Times New Roman" w:eastAsia="Times New Roman" w:hAnsi="Times New Roman" w:cs="Times New Roman"/>
          <w:sz w:val="27"/>
          <w:szCs w:val="27"/>
        </w:rPr>
        <w:t>12</w:t>
      </w:r>
      <w:r w:rsidR="00BA5E51" w:rsidRPr="002C046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2C0465" w:rsidRPr="002C046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04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55F0CC8A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B92F50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AA3A04">
        <w:rPr>
          <w:rFonts w:ascii="Times New Roman" w:eastAsia="Calibri" w:hAnsi="Times New Roman" w:cs="Times New Roman"/>
          <w:sz w:val="27"/>
          <w:szCs w:val="27"/>
        </w:rPr>
        <w:t>3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FD19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142" w:right="851" w:bottom="568" w:left="1134" w:header="680" w:footer="680" w:gutter="0"/>
          <w:pgNumType w:start="2"/>
          <w:cols w:space="60"/>
          <w:noEndnote/>
          <w:titlePg/>
          <w:docGrid w:linePitch="299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B92F50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3D0B0DD" w14:textId="5A85D9BB" w:rsidR="00B92F50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856089">
        <w:rPr>
          <w:rFonts w:ascii="Times New Roman" w:eastAsia="Times New Roman" w:hAnsi="Times New Roman" w:cs="Arial"/>
          <w:sz w:val="27"/>
          <w:szCs w:val="27"/>
          <w:lang w:eastAsia="ru-RU"/>
        </w:rPr>
        <w:t>15 декабря</w:t>
      </w:r>
      <w:r w:rsidR="00BA5E5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202</w:t>
      </w:r>
      <w:r w:rsidR="007A6B3C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 </w:t>
      </w:r>
      <w:r w:rsidR="007A6B3C">
        <w:rPr>
          <w:rFonts w:ascii="Times New Roman" w:eastAsia="Times New Roman" w:hAnsi="Times New Roman" w:cs="Arial"/>
          <w:sz w:val="27"/>
          <w:szCs w:val="27"/>
          <w:lang w:eastAsia="ru-RU"/>
        </w:rPr>
        <w:t>8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AA3A04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</w:p>
    <w:p w14:paraId="057215AD" w14:textId="5A22F282" w:rsidR="00FD195B" w:rsidRDefault="00FD195B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09BE47FC" w14:textId="77777777" w:rsidR="00BF27E1" w:rsidRDefault="00BF27E1" w:rsidP="00B92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u w:val="single"/>
          <w:lang w:eastAsia="ru-RU"/>
        </w:rPr>
      </w:pPr>
    </w:p>
    <w:p w14:paraId="61E64287" w14:textId="13D92343" w:rsidR="00B92F50" w:rsidRPr="00B92F50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в районе Капотня </w:t>
      </w:r>
    </w:p>
    <w:p w14:paraId="7FF982CB" w14:textId="6BABE874" w:rsidR="00566D80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AA3A04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3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года</w:t>
      </w:r>
    </w:p>
    <w:p w14:paraId="761343AB" w14:textId="5C17E8F0" w:rsidR="005233AF" w:rsidRDefault="005233AF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563"/>
        <w:gridCol w:w="3401"/>
        <w:gridCol w:w="2127"/>
        <w:gridCol w:w="3402"/>
        <w:gridCol w:w="4394"/>
      </w:tblGrid>
      <w:tr w:rsidR="001D26A3" w:rsidRPr="00322B14" w14:paraId="47BBB5F2" w14:textId="77777777" w:rsidTr="001D26A3">
        <w:trPr>
          <w:trHeight w:val="822"/>
          <w:jc w:val="center"/>
        </w:trPr>
        <w:tc>
          <w:tcPr>
            <w:tcW w:w="563" w:type="dxa"/>
            <w:shd w:val="clear" w:color="auto" w:fill="auto"/>
          </w:tcPr>
          <w:p w14:paraId="59106A28" w14:textId="77777777" w:rsidR="001D26A3" w:rsidRPr="00322B14" w:rsidRDefault="001D26A3" w:rsidP="00D0608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B1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3401" w:type="dxa"/>
            <w:shd w:val="clear" w:color="auto" w:fill="auto"/>
          </w:tcPr>
          <w:p w14:paraId="65C56F6C" w14:textId="77777777" w:rsidR="001D26A3" w:rsidRPr="00322B14" w:rsidRDefault="001D26A3" w:rsidP="00D0608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B1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Название мероприятия</w:t>
            </w:r>
          </w:p>
        </w:tc>
        <w:tc>
          <w:tcPr>
            <w:tcW w:w="2127" w:type="dxa"/>
            <w:shd w:val="clear" w:color="auto" w:fill="auto"/>
          </w:tcPr>
          <w:p w14:paraId="62507BD7" w14:textId="77777777" w:rsidR="001D26A3" w:rsidRPr="00322B14" w:rsidRDefault="001D26A3" w:rsidP="00D0608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B1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Месяц/дата проведения</w:t>
            </w:r>
          </w:p>
        </w:tc>
        <w:tc>
          <w:tcPr>
            <w:tcW w:w="3402" w:type="dxa"/>
            <w:shd w:val="clear" w:color="auto" w:fill="auto"/>
          </w:tcPr>
          <w:p w14:paraId="44ABDFBD" w14:textId="77777777" w:rsidR="001D26A3" w:rsidRPr="00322B14" w:rsidRDefault="001D26A3" w:rsidP="00D0608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B1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Место проведения</w:t>
            </w:r>
          </w:p>
        </w:tc>
        <w:tc>
          <w:tcPr>
            <w:tcW w:w="4394" w:type="dxa"/>
            <w:shd w:val="clear" w:color="auto" w:fill="auto"/>
          </w:tcPr>
          <w:p w14:paraId="10B34070" w14:textId="77777777" w:rsidR="001D26A3" w:rsidRPr="00322B14" w:rsidRDefault="001D26A3" w:rsidP="00D0608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B14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Ответственный за проведение</w:t>
            </w:r>
          </w:p>
        </w:tc>
      </w:tr>
      <w:tr w:rsidR="001D26A3" w:rsidRPr="00322B14" w14:paraId="0C5B099F" w14:textId="77777777" w:rsidTr="001D26A3">
        <w:trPr>
          <w:trHeight w:val="822"/>
          <w:jc w:val="center"/>
        </w:trPr>
        <w:tc>
          <w:tcPr>
            <w:tcW w:w="563" w:type="dxa"/>
            <w:shd w:val="clear" w:color="auto" w:fill="auto"/>
          </w:tcPr>
          <w:p w14:paraId="073FD3AB" w14:textId="77777777" w:rsidR="001D26A3" w:rsidRPr="00322B14" w:rsidRDefault="001D26A3" w:rsidP="001D26A3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36A7F6ED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Шахматный турнир «Бриллиантовая ладья»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B8B797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17.02.2023*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67FF5D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«Юго-Восток»</w:t>
            </w:r>
          </w:p>
          <w:p w14:paraId="39BC4EA7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Капотня, 2 квартал, д.5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223B88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«Юго-Восток»</w:t>
            </w:r>
          </w:p>
          <w:p w14:paraId="2452823C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D26A3" w:rsidRPr="00322B14" w14:paraId="04CCA602" w14:textId="77777777" w:rsidTr="001D26A3">
        <w:trPr>
          <w:trHeight w:val="822"/>
          <w:jc w:val="center"/>
        </w:trPr>
        <w:tc>
          <w:tcPr>
            <w:tcW w:w="563" w:type="dxa"/>
            <w:shd w:val="clear" w:color="auto" w:fill="auto"/>
          </w:tcPr>
          <w:p w14:paraId="1B8CD9BA" w14:textId="77777777" w:rsidR="001D26A3" w:rsidRPr="00322B14" w:rsidRDefault="001D26A3" w:rsidP="001D26A3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05897A8F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Мемориально-патронатная акция по уходу за памятниками, посвященная Дню защитника Отечества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2F6617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21.02.2023*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6C454A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Памятник Воинам-нефтяникам</w:t>
            </w:r>
          </w:p>
          <w:p w14:paraId="4BAB05EB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Капотня, 2 квартал, д.20А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0EE0A2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Управа района Капотня</w:t>
            </w:r>
          </w:p>
        </w:tc>
      </w:tr>
      <w:tr w:rsidR="001D26A3" w:rsidRPr="00322B14" w14:paraId="41B0CD86" w14:textId="77777777" w:rsidTr="001D26A3">
        <w:trPr>
          <w:trHeight w:val="822"/>
          <w:jc w:val="center"/>
        </w:trPr>
        <w:tc>
          <w:tcPr>
            <w:tcW w:w="563" w:type="dxa"/>
            <w:shd w:val="clear" w:color="auto" w:fill="auto"/>
          </w:tcPr>
          <w:p w14:paraId="3A0957A5" w14:textId="77777777" w:rsidR="001D26A3" w:rsidRPr="00322B14" w:rsidRDefault="001D26A3" w:rsidP="001D26A3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13742245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Праздничное мероприятие </w:t>
            </w:r>
          </w:p>
          <w:p w14:paraId="695375EC" w14:textId="30A9A9E3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«России верные </w:t>
            </w:r>
            <w:proofErr w:type="gramStart"/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сыны»   </w:t>
            </w:r>
            <w:proofErr w:type="gramEnd"/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DFDC2A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21.02.2023*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E13A5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«Юго-Восток»</w:t>
            </w:r>
          </w:p>
          <w:p w14:paraId="6B14795B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Капотня, 2 квартал, д.5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807ECA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«Юго-Восток»</w:t>
            </w:r>
          </w:p>
          <w:p w14:paraId="5B8CC00E" w14:textId="77777777" w:rsidR="001D26A3" w:rsidRPr="00322B14" w:rsidRDefault="001D26A3" w:rsidP="00D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26A3" w:rsidRPr="00322B14" w14:paraId="055AEDB5" w14:textId="77777777" w:rsidTr="001D26A3">
        <w:trPr>
          <w:trHeight w:val="822"/>
          <w:jc w:val="center"/>
        </w:trPr>
        <w:tc>
          <w:tcPr>
            <w:tcW w:w="563" w:type="dxa"/>
            <w:shd w:val="clear" w:color="auto" w:fill="auto"/>
          </w:tcPr>
          <w:p w14:paraId="36C971DC" w14:textId="77777777" w:rsidR="001D26A3" w:rsidRPr="00322B14" w:rsidRDefault="001D26A3" w:rsidP="001D26A3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6921D924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Районный турнир по троеборью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941A36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21.02.2023*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BE652F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«Юго-Восток»</w:t>
            </w:r>
          </w:p>
          <w:p w14:paraId="213C6E34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Капотня, 2 квартал, д.5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5C8839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«Юго-Восток»</w:t>
            </w:r>
          </w:p>
          <w:p w14:paraId="46E2C98C" w14:textId="77777777" w:rsidR="001D26A3" w:rsidRPr="00322B14" w:rsidRDefault="001D26A3" w:rsidP="00D0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D26A3" w:rsidRPr="00322B14" w14:paraId="216BA08F" w14:textId="77777777" w:rsidTr="001D26A3">
        <w:trPr>
          <w:trHeight w:val="822"/>
          <w:jc w:val="center"/>
        </w:trPr>
        <w:tc>
          <w:tcPr>
            <w:tcW w:w="563" w:type="dxa"/>
            <w:shd w:val="clear" w:color="auto" w:fill="auto"/>
          </w:tcPr>
          <w:p w14:paraId="0C5DF72C" w14:textId="77777777" w:rsidR="001D26A3" w:rsidRPr="00322B14" w:rsidRDefault="001D26A3" w:rsidP="001D26A3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0BE0123A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Торжественный митинг, посвященный Дню защитника Отечества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27FA3C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22.02.2023*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B7AE5B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Памятник Воинам-нефтяникам</w:t>
            </w:r>
          </w:p>
          <w:p w14:paraId="77A8BBBC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Капотня, 2 квартал, д.20А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3723F8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Управа района Капотня</w:t>
            </w:r>
          </w:p>
        </w:tc>
      </w:tr>
      <w:tr w:rsidR="001D26A3" w:rsidRPr="00322B14" w14:paraId="46E003E6" w14:textId="77777777" w:rsidTr="001D26A3">
        <w:trPr>
          <w:trHeight w:val="822"/>
          <w:jc w:val="center"/>
        </w:trPr>
        <w:tc>
          <w:tcPr>
            <w:tcW w:w="563" w:type="dxa"/>
            <w:shd w:val="clear" w:color="auto" w:fill="auto"/>
          </w:tcPr>
          <w:p w14:paraId="38FB6205" w14:textId="77777777" w:rsidR="001D26A3" w:rsidRPr="00322B14" w:rsidRDefault="001D26A3" w:rsidP="001D26A3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1EEC2C04" w14:textId="56B87D5B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Праздничное мероприятие «Праздник солнца – </w:t>
            </w:r>
            <w:proofErr w:type="gramStart"/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Масленица»   </w:t>
            </w:r>
            <w:proofErr w:type="gramEnd"/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6152E4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24.02.2023*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B5F2EE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Парк на набережной Москвы-реки</w:t>
            </w:r>
          </w:p>
          <w:p w14:paraId="1C358934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Капотня 5 квартал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DD4337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«Юго-Восток»</w:t>
            </w:r>
          </w:p>
          <w:p w14:paraId="5F687F14" w14:textId="77777777" w:rsidR="001D26A3" w:rsidRPr="00322B14" w:rsidRDefault="001D26A3" w:rsidP="00D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26A3" w:rsidRPr="00322B14" w14:paraId="44E0874D" w14:textId="77777777" w:rsidTr="001D26A3">
        <w:trPr>
          <w:trHeight w:val="822"/>
          <w:jc w:val="center"/>
        </w:trPr>
        <w:tc>
          <w:tcPr>
            <w:tcW w:w="563" w:type="dxa"/>
            <w:shd w:val="clear" w:color="auto" w:fill="auto"/>
          </w:tcPr>
          <w:p w14:paraId="1B025C08" w14:textId="77777777" w:rsidR="001D26A3" w:rsidRPr="00322B14" w:rsidRDefault="001D26A3" w:rsidP="001D26A3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449171B4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Праздничное мероприятие </w:t>
            </w:r>
          </w:p>
          <w:p w14:paraId="1AC3D538" w14:textId="5C64D9C4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«О женщинах с </w:t>
            </w:r>
            <w:proofErr w:type="gramStart"/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любовью»   </w:t>
            </w:r>
            <w:proofErr w:type="gramEnd"/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D77C1D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06.03.2023*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C15C46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«Юго-Восток»</w:t>
            </w:r>
          </w:p>
          <w:p w14:paraId="12FDA6F3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Капотня, 2 квартал, д.5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FA70A0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«Юго-Восток»</w:t>
            </w:r>
          </w:p>
          <w:p w14:paraId="4DBF7461" w14:textId="77777777" w:rsidR="001D26A3" w:rsidRPr="00322B14" w:rsidRDefault="001D26A3" w:rsidP="00D0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D26A3" w:rsidRPr="00322B14" w14:paraId="5C434965" w14:textId="77777777" w:rsidTr="001D26A3">
        <w:trPr>
          <w:trHeight w:val="822"/>
          <w:jc w:val="center"/>
        </w:trPr>
        <w:tc>
          <w:tcPr>
            <w:tcW w:w="563" w:type="dxa"/>
            <w:shd w:val="clear" w:color="auto" w:fill="auto"/>
          </w:tcPr>
          <w:p w14:paraId="74B37B8C" w14:textId="77777777" w:rsidR="001D26A3" w:rsidRPr="00322B14" w:rsidRDefault="001D26A3" w:rsidP="001D26A3">
            <w:pPr>
              <w:pStyle w:val="LO-normal"/>
              <w:widowControl w:val="0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14:paraId="24979D40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Соревнования по спортивному ориентированию «Охота на лис». Районный этап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786F99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14.03.2023*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5E2823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Парк на набережной Москвы-реки</w:t>
            </w:r>
          </w:p>
          <w:p w14:paraId="41367B3D" w14:textId="77777777" w:rsidR="001D26A3" w:rsidRPr="00322B14" w:rsidRDefault="001D26A3" w:rsidP="00322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Капотня 5 квартал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22B9A9" w14:textId="77777777" w:rsidR="001D26A3" w:rsidRPr="00322B14" w:rsidRDefault="001D26A3" w:rsidP="00D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2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ГБУ «Юго-Восток»</w:t>
            </w:r>
          </w:p>
          <w:p w14:paraId="693974D0" w14:textId="77777777" w:rsidR="001D26A3" w:rsidRPr="00322B14" w:rsidRDefault="001D26A3" w:rsidP="00D0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1C5015BB" w14:textId="77777777" w:rsidR="005233AF" w:rsidRDefault="005233AF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11C77206" w14:textId="77777777" w:rsidR="001D26A3" w:rsidRPr="00322B14" w:rsidRDefault="001D26A3" w:rsidP="001D26A3">
      <w:pPr>
        <w:pStyle w:val="af4"/>
        <w:ind w:left="567" w:right="67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2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322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Дата, время и место проведения каждого мероприятия будут корректироваться. Вышеуказанная информация будет размещена в социальных сетях и на сайте учреждения и управы района Капотня города Москвы.</w:t>
      </w:r>
    </w:p>
    <w:p w14:paraId="75A0AF46" w14:textId="77651152" w:rsidR="009B576B" w:rsidRDefault="009B576B" w:rsidP="0056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9B576B" w:rsidSect="005233AF">
      <w:footnotePr>
        <w:numRestart w:val="eachPage"/>
      </w:footnotePr>
      <w:pgSz w:w="16834" w:h="11909" w:orient="landscape"/>
      <w:pgMar w:top="1134" w:right="851" w:bottom="851" w:left="851" w:header="227" w:footer="28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63EF" w14:textId="77777777" w:rsidR="00F713CC" w:rsidRDefault="00F713CC">
      <w:pPr>
        <w:spacing w:after="0" w:line="240" w:lineRule="auto"/>
      </w:pPr>
      <w:r>
        <w:separator/>
      </w:r>
    </w:p>
  </w:endnote>
  <w:endnote w:type="continuationSeparator" w:id="0">
    <w:p w14:paraId="1E202DF0" w14:textId="77777777" w:rsidR="00F713CC" w:rsidRDefault="00F7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4FF" w14:textId="77777777" w:rsidR="0054280E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54280E" w:rsidRDefault="00000000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9933" w14:textId="66BEFB90" w:rsidR="008521E7" w:rsidRDefault="00B92F50" w:rsidP="006B49F1">
    <w:pPr>
      <w:pStyle w:val="a6"/>
      <w:tabs>
        <w:tab w:val="center" w:pos="4962"/>
        <w:tab w:val="left" w:pos="726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Pr="0060692F">
      <w:rPr>
        <w:noProof/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5CAD" w14:textId="77777777" w:rsidR="00F713CC" w:rsidRDefault="00F713CC">
      <w:pPr>
        <w:spacing w:after="0" w:line="240" w:lineRule="auto"/>
      </w:pPr>
      <w:r>
        <w:separator/>
      </w:r>
    </w:p>
  </w:footnote>
  <w:footnote w:type="continuationSeparator" w:id="0">
    <w:p w14:paraId="43FA5347" w14:textId="77777777" w:rsidR="00F713CC" w:rsidRDefault="00F7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5B1C" w14:textId="77777777" w:rsidR="0054280E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D63EAE" w14:textId="77777777" w:rsidR="0054280E" w:rsidRDefault="00000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BD0E" w14:textId="4814EBF9" w:rsidR="003E551F" w:rsidRPr="00BA5E51" w:rsidRDefault="00000000" w:rsidP="00443A6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653D" w14:textId="7A65218C" w:rsidR="00146F86" w:rsidRPr="006634CB" w:rsidRDefault="00000000" w:rsidP="00146F86">
    <w:pPr>
      <w:pStyle w:val="a9"/>
      <w:jc w:val="right"/>
      <w:rPr>
        <w:rFonts w:ascii="Times New Roman" w:hAnsi="Times New Roman"/>
        <w:b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4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1197325">
    <w:abstractNumId w:val="12"/>
  </w:num>
  <w:num w:numId="2" w16cid:durableId="565846908">
    <w:abstractNumId w:val="14"/>
  </w:num>
  <w:num w:numId="3" w16cid:durableId="1055086375">
    <w:abstractNumId w:val="23"/>
  </w:num>
  <w:num w:numId="4" w16cid:durableId="1851945232">
    <w:abstractNumId w:val="11"/>
  </w:num>
  <w:num w:numId="5" w16cid:durableId="1873566800">
    <w:abstractNumId w:val="13"/>
  </w:num>
  <w:num w:numId="6" w16cid:durableId="1662155155">
    <w:abstractNumId w:val="20"/>
  </w:num>
  <w:num w:numId="7" w16cid:durableId="430587120">
    <w:abstractNumId w:val="8"/>
  </w:num>
  <w:num w:numId="8" w16cid:durableId="76177017">
    <w:abstractNumId w:val="21"/>
  </w:num>
  <w:num w:numId="9" w16cid:durableId="614023047">
    <w:abstractNumId w:val="4"/>
  </w:num>
  <w:num w:numId="10" w16cid:durableId="797994324">
    <w:abstractNumId w:val="7"/>
  </w:num>
  <w:num w:numId="11" w16cid:durableId="725185760">
    <w:abstractNumId w:val="17"/>
  </w:num>
  <w:num w:numId="12" w16cid:durableId="1864977684">
    <w:abstractNumId w:val="18"/>
  </w:num>
  <w:num w:numId="13" w16cid:durableId="281418979">
    <w:abstractNumId w:val="15"/>
  </w:num>
  <w:num w:numId="14" w16cid:durableId="343172697">
    <w:abstractNumId w:val="1"/>
  </w:num>
  <w:num w:numId="15" w16cid:durableId="1819372143">
    <w:abstractNumId w:val="16"/>
  </w:num>
  <w:num w:numId="16" w16cid:durableId="1240098705">
    <w:abstractNumId w:val="9"/>
  </w:num>
  <w:num w:numId="17" w16cid:durableId="1396703909">
    <w:abstractNumId w:val="3"/>
  </w:num>
  <w:num w:numId="18" w16cid:durableId="1198740306">
    <w:abstractNumId w:val="0"/>
  </w:num>
  <w:num w:numId="19" w16cid:durableId="346520427">
    <w:abstractNumId w:val="2"/>
  </w:num>
  <w:num w:numId="20" w16cid:durableId="2101831255">
    <w:abstractNumId w:val="19"/>
  </w:num>
  <w:num w:numId="21" w16cid:durableId="2013145116">
    <w:abstractNumId w:val="5"/>
  </w:num>
  <w:num w:numId="22" w16cid:durableId="599337130">
    <w:abstractNumId w:val="22"/>
  </w:num>
  <w:num w:numId="23" w16cid:durableId="845053715">
    <w:abstractNumId w:val="6"/>
  </w:num>
  <w:num w:numId="24" w16cid:durableId="502015022">
    <w:abstractNumId w:val="10"/>
  </w:num>
  <w:num w:numId="25" w16cid:durableId="288436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2"/>
    <w:rsid w:val="00092F4E"/>
    <w:rsid w:val="000D3C31"/>
    <w:rsid w:val="000E44C4"/>
    <w:rsid w:val="00147451"/>
    <w:rsid w:val="00196EE6"/>
    <w:rsid w:val="001B2A47"/>
    <w:rsid w:val="001B6649"/>
    <w:rsid w:val="001B7C3B"/>
    <w:rsid w:val="001C78A7"/>
    <w:rsid w:val="001D26A3"/>
    <w:rsid w:val="001F45FA"/>
    <w:rsid w:val="00281869"/>
    <w:rsid w:val="002C0465"/>
    <w:rsid w:val="002C1231"/>
    <w:rsid w:val="00322B14"/>
    <w:rsid w:val="00347FAD"/>
    <w:rsid w:val="003629E8"/>
    <w:rsid w:val="003908AD"/>
    <w:rsid w:val="003B0B98"/>
    <w:rsid w:val="003B63CA"/>
    <w:rsid w:val="00403408"/>
    <w:rsid w:val="004B622D"/>
    <w:rsid w:val="004E0F4B"/>
    <w:rsid w:val="0050190C"/>
    <w:rsid w:val="00516534"/>
    <w:rsid w:val="005233AF"/>
    <w:rsid w:val="0054512C"/>
    <w:rsid w:val="00566B43"/>
    <w:rsid w:val="00566D80"/>
    <w:rsid w:val="00603B11"/>
    <w:rsid w:val="00693445"/>
    <w:rsid w:val="006A1A6C"/>
    <w:rsid w:val="006B49F1"/>
    <w:rsid w:val="00720131"/>
    <w:rsid w:val="00797990"/>
    <w:rsid w:val="007A6B3C"/>
    <w:rsid w:val="007B3B6D"/>
    <w:rsid w:val="007B67E2"/>
    <w:rsid w:val="007F29F8"/>
    <w:rsid w:val="00831AD2"/>
    <w:rsid w:val="00846799"/>
    <w:rsid w:val="00851D8F"/>
    <w:rsid w:val="00856089"/>
    <w:rsid w:val="008D0A2F"/>
    <w:rsid w:val="009540EC"/>
    <w:rsid w:val="00992A86"/>
    <w:rsid w:val="009B576B"/>
    <w:rsid w:val="00A0519E"/>
    <w:rsid w:val="00A63A31"/>
    <w:rsid w:val="00AA396D"/>
    <w:rsid w:val="00AA3A04"/>
    <w:rsid w:val="00AC6A76"/>
    <w:rsid w:val="00AD5323"/>
    <w:rsid w:val="00AF338C"/>
    <w:rsid w:val="00B06D4F"/>
    <w:rsid w:val="00B74C82"/>
    <w:rsid w:val="00B92F50"/>
    <w:rsid w:val="00B965B7"/>
    <w:rsid w:val="00BA5E51"/>
    <w:rsid w:val="00BF27E1"/>
    <w:rsid w:val="00C003F7"/>
    <w:rsid w:val="00C43075"/>
    <w:rsid w:val="00C877C4"/>
    <w:rsid w:val="00CA28E9"/>
    <w:rsid w:val="00CA634B"/>
    <w:rsid w:val="00CA70DF"/>
    <w:rsid w:val="00CB6EAC"/>
    <w:rsid w:val="00D11A1E"/>
    <w:rsid w:val="00DE601E"/>
    <w:rsid w:val="00E02DCA"/>
    <w:rsid w:val="00E12E2B"/>
    <w:rsid w:val="00E26631"/>
    <w:rsid w:val="00E33924"/>
    <w:rsid w:val="00E901D2"/>
    <w:rsid w:val="00ED5CF2"/>
    <w:rsid w:val="00ED7430"/>
    <w:rsid w:val="00F713CC"/>
    <w:rsid w:val="00FD195B"/>
    <w:rsid w:val="00FD4209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  <w:style w:type="paragraph" w:styleId="af4">
    <w:name w:val="No Spacing"/>
    <w:uiPriority w:val="1"/>
    <w:qFormat/>
    <w:rsid w:val="001D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2021-03-24T11:27:00Z</cp:lastPrinted>
  <dcterms:created xsi:type="dcterms:W3CDTF">2022-12-15T15:04:00Z</dcterms:created>
  <dcterms:modified xsi:type="dcterms:W3CDTF">2022-12-16T08:22:00Z</dcterms:modified>
</cp:coreProperties>
</file>